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7A5" w:rsidRPr="00C37166" w:rsidRDefault="00C37166" w:rsidP="002D5E93">
      <w:pPr>
        <w:outlineLvl w:val="0"/>
        <w:rPr>
          <w:b/>
          <w:bCs/>
          <w:sz w:val="32"/>
          <w:szCs w:val="32"/>
        </w:rPr>
      </w:pPr>
      <w:r w:rsidRPr="00C37166">
        <w:rPr>
          <w:b/>
          <w:bCs/>
          <w:sz w:val="32"/>
          <w:szCs w:val="32"/>
        </w:rPr>
        <w:t>Културен календар -202</w:t>
      </w:r>
      <w:r w:rsidR="00345078">
        <w:rPr>
          <w:b/>
          <w:bCs/>
          <w:sz w:val="32"/>
          <w:szCs w:val="32"/>
        </w:rPr>
        <w:t>2</w:t>
      </w:r>
      <w:r w:rsidRPr="00C37166">
        <w:rPr>
          <w:b/>
          <w:bCs/>
          <w:sz w:val="32"/>
          <w:szCs w:val="32"/>
        </w:rPr>
        <w:t xml:space="preserve"> г.</w:t>
      </w:r>
    </w:p>
    <w:p w:rsidR="004827A5" w:rsidRDefault="004827A5" w:rsidP="004827A5"/>
    <w:tbl>
      <w:tblPr>
        <w:tblStyle w:val="a4"/>
        <w:tblW w:w="10005" w:type="dxa"/>
        <w:tblLayout w:type="fixed"/>
        <w:tblLook w:val="04A0"/>
      </w:tblPr>
      <w:tblGrid>
        <w:gridCol w:w="5237"/>
        <w:gridCol w:w="1889"/>
        <w:gridCol w:w="2879"/>
      </w:tblGrid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Национален конкурс”Зимата в миниатюри”</w:t>
            </w:r>
          </w:p>
          <w:p w:rsidR="00D64A80" w:rsidRPr="00D64A80" w:rsidRDefault="00D64A80" w:rsidP="00D64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на Школата по изобразително изкуство.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D64A80" w:rsidRDefault="004827A5" w:rsidP="00D64A8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r w:rsidR="00D64A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Пробуда-1880”Бургас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D64A80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Пресъздаване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ветерани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акушерската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професия</w:t>
            </w:r>
            <w:proofErr w:type="spellEnd"/>
            <w:r w:rsidR="00D64A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района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 w:rsidR="00D64A8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по музика от популярни филми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5055B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870" w:rsidRPr="00001870" w:rsidRDefault="0005055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Поетичен конкурс”Твой един син Българийо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05055B" w:rsidRPr="00001870" w:rsidRDefault="00001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Посветен на Васил Левски-149години от неговото обесване.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 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5B" w:rsidRPr="00001870" w:rsidRDefault="00001870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РБ”Хр.Смирненски”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001870" w:rsidP="0000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ворческа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Цветовете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оживяват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4827A5">
              <w:rPr>
                <w:rFonts w:ascii="Times New Roman" w:hAnsi="Times New Roman" w:cs="Times New Roman"/>
                <w:sz w:val="24"/>
                <w:szCs w:val="24"/>
              </w:rPr>
              <w:t>СК „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” и СК „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рисуване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</w:t>
            </w:r>
            <w:r w:rsidR="00827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района.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001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Завръщане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87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годишнината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Руско-турската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1877-1878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Салона на ПУ по облекло</w:t>
            </w:r>
          </w:p>
          <w:p w:rsidR="004827A5" w:rsidRPr="008270C9" w:rsidRDefault="008270C9" w:rsidP="008270C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Плевен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спектакъл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82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CF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ала”Катя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DC0F29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Default="00DC0F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Международен турнир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Ямбол</w:t>
            </w:r>
          </w:p>
          <w:p w:rsidR="00DC0F29" w:rsidRPr="00DC0F29" w:rsidRDefault="00DC0F29" w:rsidP="008270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Национална купа „ Ямбол-202</w:t>
            </w:r>
            <w:r w:rsidR="008270C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”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и”Бургас2022”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 w:rsidP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29" w:rsidRPr="00DC0F29" w:rsidRDefault="00DC0F29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гр.Ямбол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proofErr w:type="spellStart"/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грБургас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прегръдките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4827A5" w:rsidRDefault="004827A5" w:rsidP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БАЛИЗ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BB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Р.Славейков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BB5A49" w:rsidRDefault="004827A5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 w:rsidR="00BB5A49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</w:t>
            </w:r>
          </w:p>
          <w:p w:rsidR="00BB5A49" w:rsidRPr="00BB5A49" w:rsidRDefault="00BB5A49" w:rsidP="00BB5A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първокласници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Pr="00161A1A" w:rsidRDefault="004827A5" w:rsidP="00161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нейните книги.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CF3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 w:rsidR="004827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надпяване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надиграване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дъх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чернозем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гергьовка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фолклорен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01-02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Луковит</w:t>
            </w:r>
            <w:proofErr w:type="spellEnd"/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Празничен концерт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музика”Луди млади”-танцовите школи при читалището.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61A1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НЧ”Христо Ботев-1959”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Европейските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A1A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народи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77BC2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1355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Детско утро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BC2" w:rsidRPr="00477BC2" w:rsidRDefault="00477BC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Зала „Катя Попова”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915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Североизточна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творчество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Петропавловски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манастир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Лясковец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«Катя Попова»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съвременни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 w:rsidP="00623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цикъла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915E4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изнателност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епопея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 </w:t>
            </w:r>
            <w:r w:rsidR="006234A6">
              <w:rPr>
                <w:rFonts w:ascii="Times New Roman" w:hAnsi="Times New Roman" w:cs="Times New Roman"/>
                <w:sz w:val="24"/>
                <w:szCs w:val="24"/>
              </w:rPr>
              <w:t>-1878</w:t>
            </w:r>
            <w:r w:rsidR="006234A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827A5" w:rsidTr="004827A5">
        <w:trPr>
          <w:trHeight w:val="73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A5" w:rsidRDefault="00482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915E48" w:rsidRDefault="00915E48"/>
    <w:p w:rsidR="002D5E93" w:rsidRDefault="00915E48" w:rsidP="00915E48">
      <w:pPr>
        <w:rPr>
          <w:sz w:val="28"/>
          <w:szCs w:val="28"/>
        </w:rPr>
      </w:pPr>
      <w:r w:rsidRPr="00FE4809">
        <w:rPr>
          <w:sz w:val="28"/>
          <w:szCs w:val="28"/>
        </w:rPr>
        <w:t xml:space="preserve">Целогодишни участия  в </w:t>
      </w:r>
      <w:r w:rsidR="00FE4809">
        <w:rPr>
          <w:sz w:val="28"/>
          <w:szCs w:val="28"/>
        </w:rPr>
        <w:t>м</w:t>
      </w:r>
      <w:r w:rsidRPr="00FE4809">
        <w:rPr>
          <w:sz w:val="28"/>
          <w:szCs w:val="28"/>
        </w:rPr>
        <w:t>еждународни,национални</w:t>
      </w:r>
      <w:r w:rsidR="00345078" w:rsidRPr="00FE4809">
        <w:rPr>
          <w:sz w:val="28"/>
          <w:szCs w:val="28"/>
        </w:rPr>
        <w:t xml:space="preserve"> и открити турнири и фестивали  по календара  на БФСТ.</w:t>
      </w:r>
    </w:p>
    <w:p w:rsidR="002D5E93" w:rsidRPr="002D5E93" w:rsidRDefault="002D5E93" w:rsidP="002D5E93">
      <w:pPr>
        <w:rPr>
          <w:sz w:val="28"/>
          <w:szCs w:val="28"/>
        </w:rPr>
      </w:pPr>
    </w:p>
    <w:p w:rsidR="002D5E93" w:rsidRPr="002D5E93" w:rsidRDefault="002D5E93" w:rsidP="002D5E93">
      <w:pPr>
        <w:rPr>
          <w:sz w:val="28"/>
          <w:szCs w:val="28"/>
        </w:rPr>
      </w:pPr>
    </w:p>
    <w:p w:rsidR="002D5E93" w:rsidRDefault="002D5E93" w:rsidP="002D5E93">
      <w:pPr>
        <w:rPr>
          <w:sz w:val="28"/>
          <w:szCs w:val="28"/>
        </w:rPr>
      </w:pPr>
    </w:p>
    <w:p w:rsidR="002D5E93" w:rsidRDefault="002D5E93" w:rsidP="002D5E93">
      <w:pPr>
        <w:tabs>
          <w:tab w:val="center" w:pos="4513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10.11.2021 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Председател:</w:t>
      </w:r>
    </w:p>
    <w:p w:rsidR="00F00E30" w:rsidRPr="002D5E93" w:rsidRDefault="002D5E93" w:rsidP="002D5E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/Хр.Велчев/</w:t>
      </w:r>
    </w:p>
    <w:sectPr w:rsidR="00F00E30" w:rsidRPr="002D5E93" w:rsidSect="00D0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6A" w:rsidRDefault="005B386A" w:rsidP="004827A5">
      <w:r>
        <w:separator/>
      </w:r>
    </w:p>
  </w:endnote>
  <w:endnote w:type="continuationSeparator" w:id="0">
    <w:p w:rsidR="005B386A" w:rsidRDefault="005B386A" w:rsidP="00482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6A" w:rsidRDefault="005B386A" w:rsidP="004827A5">
      <w:r>
        <w:separator/>
      </w:r>
    </w:p>
  </w:footnote>
  <w:footnote w:type="continuationSeparator" w:id="0">
    <w:p w:rsidR="005B386A" w:rsidRDefault="005B386A" w:rsidP="004827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7A5"/>
    <w:rsid w:val="00001870"/>
    <w:rsid w:val="0005055B"/>
    <w:rsid w:val="000E32FF"/>
    <w:rsid w:val="00111935"/>
    <w:rsid w:val="001355F7"/>
    <w:rsid w:val="00161A1A"/>
    <w:rsid w:val="00240772"/>
    <w:rsid w:val="002D5E93"/>
    <w:rsid w:val="00345078"/>
    <w:rsid w:val="0047394D"/>
    <w:rsid w:val="00477BC2"/>
    <w:rsid w:val="004827A5"/>
    <w:rsid w:val="00527034"/>
    <w:rsid w:val="005960AD"/>
    <w:rsid w:val="005B386A"/>
    <w:rsid w:val="006234A6"/>
    <w:rsid w:val="0075175A"/>
    <w:rsid w:val="007E30E9"/>
    <w:rsid w:val="008270C9"/>
    <w:rsid w:val="00893BC2"/>
    <w:rsid w:val="00915E48"/>
    <w:rsid w:val="009B6A8A"/>
    <w:rsid w:val="00BB5A49"/>
    <w:rsid w:val="00C37166"/>
    <w:rsid w:val="00CF346E"/>
    <w:rsid w:val="00CF5A76"/>
    <w:rsid w:val="00D057FC"/>
    <w:rsid w:val="00D64A80"/>
    <w:rsid w:val="00DC0F29"/>
    <w:rsid w:val="00E11D34"/>
    <w:rsid w:val="00FE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table" w:styleId="a4">
    <w:name w:val="Table Grid"/>
    <w:basedOn w:val="a1"/>
    <w:uiPriority w:val="59"/>
    <w:rsid w:val="004827A5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4827A5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4827A5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9">
    <w:name w:val="Document Map"/>
    <w:basedOn w:val="a"/>
    <w:link w:val="aa"/>
    <w:uiPriority w:val="99"/>
    <w:semiHidden/>
    <w:unhideWhenUsed/>
    <w:rsid w:val="006234A6"/>
    <w:rPr>
      <w:rFonts w:ascii="Tahoma" w:hAnsi="Tahoma" w:cs="Tahoma"/>
      <w:sz w:val="16"/>
      <w:szCs w:val="16"/>
    </w:rPr>
  </w:style>
  <w:style w:type="character" w:customStyle="1" w:styleId="aa">
    <w:name w:val="План на документа Знак"/>
    <w:basedOn w:val="a0"/>
    <w:link w:val="a9"/>
    <w:uiPriority w:val="99"/>
    <w:semiHidden/>
    <w:rsid w:val="006234A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2021-11-10T10:34:00Z</cp:lastPrinted>
  <dcterms:created xsi:type="dcterms:W3CDTF">2022-03-30T09:08:00Z</dcterms:created>
  <dcterms:modified xsi:type="dcterms:W3CDTF">2022-03-30T09:08:00Z</dcterms:modified>
</cp:coreProperties>
</file>